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50A5" w14:textId="60097470" w:rsidR="00CB6AD2" w:rsidRDefault="00CB6AD2" w:rsidP="002F11C5">
      <w:pPr>
        <w:pStyle w:val="a3"/>
        <w:tabs>
          <w:tab w:val="left" w:pos="3251"/>
        </w:tabs>
        <w:ind w:left="284" w:hanging="142"/>
        <w:rPr>
          <w:rFonts w:cs="PT Bold Heading"/>
        </w:rPr>
      </w:pPr>
      <w:bookmarkStart w:id="0" w:name="_Hlk131514591"/>
    </w:p>
    <w:p w14:paraId="62789469" w14:textId="4C84DC10" w:rsidR="00CB6AD2" w:rsidRDefault="00CB6AD2" w:rsidP="002F11C5">
      <w:pPr>
        <w:pStyle w:val="a3"/>
        <w:tabs>
          <w:tab w:val="left" w:pos="3251"/>
        </w:tabs>
        <w:ind w:left="284" w:hanging="142"/>
        <w:rPr>
          <w:rFonts w:cs="PT Bold Heading"/>
        </w:rPr>
      </w:pPr>
    </w:p>
    <w:p w14:paraId="68062195" w14:textId="528A5F26" w:rsidR="001D3EA1" w:rsidRDefault="001D3EA1" w:rsidP="003420CC">
      <w:pPr>
        <w:pStyle w:val="a3"/>
        <w:tabs>
          <w:tab w:val="left" w:pos="7665"/>
        </w:tabs>
        <w:ind w:left="284" w:hanging="142"/>
        <w:rPr>
          <w:rFonts w:cs="PT Bold Heading"/>
        </w:rPr>
      </w:pPr>
    </w:p>
    <w:p w14:paraId="4054AC97" w14:textId="686F297A" w:rsidR="001D3EA1" w:rsidRDefault="001D3EA1" w:rsidP="003420CC">
      <w:pPr>
        <w:tabs>
          <w:tab w:val="left" w:pos="2260"/>
        </w:tabs>
        <w:ind w:left="-284" w:right="-1283"/>
        <w:rPr>
          <w:rFonts w:cs="PT Bold Heading"/>
        </w:rPr>
      </w:pPr>
    </w:p>
    <w:p w14:paraId="143660FF" w14:textId="3350A567" w:rsidR="001D3EA1" w:rsidRPr="001D3EA1" w:rsidRDefault="001D3EA1" w:rsidP="003410BB">
      <w:pPr>
        <w:tabs>
          <w:tab w:val="left" w:pos="2260"/>
        </w:tabs>
        <w:ind w:left="-284" w:right="-1283"/>
        <w:jc w:val="center"/>
        <w:rPr>
          <w:rFonts w:cs="PT Bold Heading"/>
          <w:sz w:val="2"/>
          <w:szCs w:val="2"/>
        </w:rPr>
      </w:pPr>
    </w:p>
    <w:p w14:paraId="2288A543" w14:textId="31D61A9B" w:rsidR="00D16C14" w:rsidRDefault="00D16C14" w:rsidP="003410BB">
      <w:pPr>
        <w:tabs>
          <w:tab w:val="left" w:pos="2260"/>
        </w:tabs>
        <w:jc w:val="center"/>
        <w:rPr>
          <w:rFonts w:cs="PT Bold Heading"/>
          <w:sz w:val="48"/>
          <w:szCs w:val="48"/>
          <w:rtl/>
        </w:rPr>
      </w:pPr>
      <w:r>
        <w:rPr>
          <w:rFonts w:ascii="Sakkal Majalla" w:eastAsia="Calibri" w:hAnsi="Sakkal Majalla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59A9" wp14:editId="3D716567">
                <wp:simplePos x="0" y="0"/>
                <wp:positionH relativeFrom="margin">
                  <wp:posOffset>1103630</wp:posOffset>
                </wp:positionH>
                <wp:positionV relativeFrom="paragraph">
                  <wp:posOffset>226827</wp:posOffset>
                </wp:positionV>
                <wp:extent cx="3067050" cy="552450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3BA225" w14:textId="77777777" w:rsidR="00D16C14" w:rsidRPr="008C1B90" w:rsidRDefault="00D16C14" w:rsidP="00D16C14">
                            <w:pPr>
                              <w:jc w:val="center"/>
                              <w:rPr>
                                <w:rFonts w:ascii="Sakkal Majalla" w:eastAsia="Calibri" w:hAnsi="Sakkal Majalla" w:cs="PT Bold Heading"/>
                                <w:color w:val="3C7974"/>
                                <w:sz w:val="36"/>
                                <w:szCs w:val="36"/>
                              </w:rPr>
                            </w:pPr>
                            <w:r w:rsidRPr="008C1B90">
                              <w:rPr>
                                <w:rFonts w:ascii="Sakkal Majalla" w:eastAsia="Calibri" w:hAnsi="Sakkal Majalla" w:cs="PT Bold Heading" w:hint="cs"/>
                                <w:color w:val="3C7974"/>
                                <w:sz w:val="36"/>
                                <w:szCs w:val="36"/>
                                <w:rtl/>
                              </w:rPr>
                              <w:t>نموذج طلب انتداب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0C6C59A9" id="مستطيل: زوايا مستديرة 2" o:spid="_x0000_s1026" style="position:absolute;left:0;text-align:left;margin-left:86.9pt;margin-top:17.85pt;width:241.5pt;height:4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" filled="f" stroked="f" strokeweight="2pt">
                <v:textbox>
                  <w:txbxContent>
                    <w:p w14:paraId="7A3BA225" w14:textId="77777777" w:rsidR="00D16C14" w:rsidRPr="008C1B90" w:rsidRDefault="00D16C14" w:rsidP="00D16C14">
                      <w:pPr>
                        <w:jc w:val="center"/>
                        <w:rPr>
                          <w:rFonts w:ascii="Sakkal Majalla" w:eastAsia="Calibri" w:hAnsi="Sakkal Majalla" w:cs="PT Bold Heading"/>
                          <w:color w:val="3C7974"/>
                          <w:sz w:val="36"/>
                          <w:szCs w:val="36"/>
                        </w:rPr>
                      </w:pPr>
                      <w:r w:rsidRPr="008C1B90">
                        <w:rPr>
                          <w:rFonts w:ascii="Sakkal Majalla" w:eastAsia="Calibri" w:hAnsi="Sakkal Majalla" w:cs="PT Bold Heading" w:hint="cs"/>
                          <w:color w:val="3C7974"/>
                          <w:sz w:val="36"/>
                          <w:szCs w:val="36"/>
                          <w:rtl/>
                        </w:rPr>
                        <w:t>نموذج طلب انتداب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78CA6E" w14:textId="639C1E18" w:rsidR="00D16C14" w:rsidRPr="00F97B1B" w:rsidRDefault="00D16C14" w:rsidP="00D16C14">
      <w:pPr>
        <w:tabs>
          <w:tab w:val="left" w:pos="2260"/>
        </w:tabs>
        <w:rPr>
          <w:rFonts w:cs="PT Bold Heading"/>
          <w:sz w:val="10"/>
          <w:szCs w:val="10"/>
        </w:rPr>
      </w:pPr>
    </w:p>
    <w:p w14:paraId="39A67A1E" w14:textId="77777777" w:rsidR="00134841" w:rsidRDefault="00134841" w:rsidP="00D16C14">
      <w:pPr>
        <w:tabs>
          <w:tab w:val="left" w:pos="2260"/>
        </w:tabs>
        <w:rPr>
          <w:rFonts w:cs="PT Bold Heading"/>
          <w:sz w:val="16"/>
          <w:szCs w:val="16"/>
          <w:rtl/>
        </w:rPr>
      </w:pPr>
    </w:p>
    <w:p w14:paraId="25E6A690" w14:textId="77777777" w:rsidR="00161945" w:rsidRDefault="00161945" w:rsidP="00D16C14">
      <w:pPr>
        <w:tabs>
          <w:tab w:val="left" w:pos="2260"/>
        </w:tabs>
        <w:rPr>
          <w:rFonts w:cs="PT Bold Heading"/>
          <w:sz w:val="16"/>
          <w:szCs w:val="16"/>
          <w:rtl/>
        </w:rPr>
      </w:pPr>
    </w:p>
    <w:p w14:paraId="774FB8AF" w14:textId="77777777" w:rsidR="00161945" w:rsidRPr="00161945" w:rsidRDefault="00161945" w:rsidP="00D16C14">
      <w:pPr>
        <w:tabs>
          <w:tab w:val="left" w:pos="2260"/>
        </w:tabs>
        <w:rPr>
          <w:rFonts w:cs="PT Bold Heading"/>
          <w:sz w:val="2"/>
          <w:szCs w:val="2"/>
          <w:rtl/>
        </w:rPr>
      </w:pPr>
    </w:p>
    <w:p w14:paraId="34EF0A9A" w14:textId="77777777" w:rsidR="00134841" w:rsidRPr="00D16C14" w:rsidRDefault="00134841" w:rsidP="00D16C14">
      <w:pPr>
        <w:tabs>
          <w:tab w:val="left" w:pos="2260"/>
        </w:tabs>
        <w:rPr>
          <w:rFonts w:cs="PT Bold Heading"/>
          <w:sz w:val="2"/>
          <w:szCs w:val="2"/>
          <w:rtl/>
        </w:rPr>
      </w:pPr>
    </w:p>
    <w:tbl>
      <w:tblPr>
        <w:tblStyle w:val="1"/>
        <w:bidiVisual/>
        <w:tblW w:w="1019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1"/>
        <w:gridCol w:w="433"/>
        <w:gridCol w:w="581"/>
        <w:gridCol w:w="1964"/>
        <w:gridCol w:w="1819"/>
        <w:gridCol w:w="566"/>
        <w:gridCol w:w="365"/>
        <w:gridCol w:w="1109"/>
        <w:gridCol w:w="1651"/>
        <w:gridCol w:w="1043"/>
      </w:tblGrid>
      <w:tr w:rsidR="00F97B1B" w:rsidRPr="003410BB" w14:paraId="469BEAA7" w14:textId="77777777" w:rsidTr="00922CA7">
        <w:trPr>
          <w:jc w:val="center"/>
        </w:trPr>
        <w:tc>
          <w:tcPr>
            <w:tcW w:w="10192" w:type="dxa"/>
            <w:gridSpan w:val="10"/>
            <w:shd w:val="clear" w:color="auto" w:fill="auto"/>
          </w:tcPr>
          <w:p w14:paraId="4B8EAB9A" w14:textId="26A05133" w:rsidR="00F97B1B" w:rsidRPr="00F97B1B" w:rsidRDefault="00F97B1B" w:rsidP="00F97B1B">
            <w:pPr>
              <w:bidi/>
              <w:rPr>
                <w:rFonts w:ascii="Sakkal Majalla" w:eastAsia="Calibri" w:hAnsi="Sakkal Majalla" w:cs="PT Bold Heading"/>
                <w:sz w:val="26"/>
                <w:szCs w:val="26"/>
              </w:rPr>
            </w:pPr>
            <w:r w:rsidRPr="00F97B1B">
              <w:rPr>
                <w:rFonts w:ascii="Sakkal Majalla" w:eastAsia="Calibri" w:hAnsi="Sakkal Majalla" w:cs="PT Bold Heading"/>
                <w:sz w:val="26"/>
                <w:szCs w:val="26"/>
                <w:rtl/>
              </w:rPr>
              <w:t xml:space="preserve">سعادة </w:t>
            </w:r>
            <w:r w:rsidR="003D045A"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>رئيس</w:t>
            </w:r>
            <w:r w:rsidRPr="00F97B1B"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 xml:space="preserve"> الجامعة                                                     </w:t>
            </w:r>
            <w:r w:rsidR="003D045A"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 xml:space="preserve"> </w:t>
            </w:r>
            <w:r w:rsidRPr="00F97B1B"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 xml:space="preserve">                                            </w:t>
            </w:r>
            <w:r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 xml:space="preserve">   </w:t>
            </w:r>
            <w:r w:rsidRPr="00F97B1B">
              <w:rPr>
                <w:rFonts w:ascii="Sakkal Majalla" w:eastAsia="Calibri" w:hAnsi="Sakkal Majalla" w:cs="PT Bold Heading" w:hint="cs"/>
                <w:sz w:val="26"/>
                <w:szCs w:val="26"/>
                <w:rtl/>
              </w:rPr>
              <w:t xml:space="preserve">          </w:t>
            </w:r>
            <w:r w:rsidRPr="00F97B1B">
              <w:rPr>
                <w:rFonts w:ascii="Sakkal Majalla" w:eastAsia="Calibri" w:hAnsi="Sakkal Majalla" w:cs="PT Bold Heading"/>
                <w:sz w:val="26"/>
                <w:szCs w:val="26"/>
                <w:rtl/>
              </w:rPr>
              <w:t>حفظه الله</w:t>
            </w:r>
          </w:p>
          <w:p w14:paraId="3B5A0FA2" w14:textId="77777777" w:rsidR="00F97B1B" w:rsidRPr="00F97B1B" w:rsidRDefault="00F97B1B" w:rsidP="00F97B1B">
            <w:pPr>
              <w:bidi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F97B1B">
              <w:rPr>
                <w:rFonts w:ascii="Sakkal Majalla" w:eastAsia="Calibri" w:hAnsi="Sakkal Majalla" w:cs="PT Bold Heading"/>
                <w:sz w:val="26"/>
                <w:szCs w:val="26"/>
                <w:rtl/>
              </w:rPr>
              <w:t>السلام عليكم ورحمة الله وبركاته</w:t>
            </w:r>
          </w:p>
          <w:p w14:paraId="1CBC0C5F" w14:textId="53CD4FFF" w:rsidR="00F97B1B" w:rsidRDefault="00F97B1B" w:rsidP="00782F29">
            <w:pPr>
              <w:bidi/>
              <w:rPr>
                <w:rFonts w:ascii="Sakkal Majalla" w:hAnsi="Sakkal Majalla" w:cs="PT Bold Heading"/>
                <w:rtl/>
              </w:rPr>
            </w:pPr>
            <w:r w:rsidRPr="00F97B1B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نأمل </w:t>
            </w:r>
            <w:r w:rsidR="00824F36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من سعاد</w:t>
            </w:r>
            <w:r w:rsidR="00782F2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تكم الموافقة على انتداب الموظف</w:t>
            </w:r>
            <w:r w:rsidR="00457E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ين</w:t>
            </w:r>
            <w:r w:rsidR="00782F2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الموضحة بياناته</w:t>
            </w:r>
            <w:r w:rsidR="00457EDA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م</w:t>
            </w:r>
            <w:r w:rsidR="00782F2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</w:t>
            </w:r>
            <w:r w:rsidR="00824F36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أدناه:</w:t>
            </w:r>
          </w:p>
          <w:p w14:paraId="7D65D4A6" w14:textId="0709C44A" w:rsidR="00134841" w:rsidRPr="00134841" w:rsidRDefault="00134841" w:rsidP="00134841">
            <w:pPr>
              <w:bidi/>
              <w:rPr>
                <w:rFonts w:ascii="Sakkal Majalla" w:hAnsi="Sakkal Majalla" w:cs="PT Bold Heading"/>
                <w:sz w:val="6"/>
                <w:szCs w:val="6"/>
                <w:rtl/>
              </w:rPr>
            </w:pPr>
          </w:p>
        </w:tc>
      </w:tr>
      <w:tr w:rsidR="005E73EB" w:rsidRPr="003410BB" w14:paraId="0C2E8964" w14:textId="77777777" w:rsidTr="0036348A">
        <w:trPr>
          <w:jc w:val="center"/>
        </w:trPr>
        <w:tc>
          <w:tcPr>
            <w:tcW w:w="661" w:type="dxa"/>
            <w:shd w:val="clear" w:color="auto" w:fill="F1F9F7"/>
          </w:tcPr>
          <w:p w14:paraId="33C88629" w14:textId="2DE2B0F1" w:rsidR="00CB6AD2" w:rsidRPr="005E73EB" w:rsidRDefault="00CB6AD2" w:rsidP="00CB6AD2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م</w:t>
            </w:r>
          </w:p>
        </w:tc>
        <w:tc>
          <w:tcPr>
            <w:tcW w:w="2978" w:type="dxa"/>
            <w:gridSpan w:val="3"/>
            <w:shd w:val="clear" w:color="auto" w:fill="F1F9F7"/>
          </w:tcPr>
          <w:p w14:paraId="6BE9AA98" w14:textId="3D70A697" w:rsidR="00CB6AD2" w:rsidRPr="005E73EB" w:rsidRDefault="00CB6AD2" w:rsidP="00CB6AD2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الاسم</w:t>
            </w:r>
          </w:p>
        </w:tc>
        <w:tc>
          <w:tcPr>
            <w:tcW w:w="2385" w:type="dxa"/>
            <w:gridSpan w:val="2"/>
            <w:shd w:val="clear" w:color="auto" w:fill="F1F9F7"/>
          </w:tcPr>
          <w:p w14:paraId="7E427197" w14:textId="0D379018" w:rsidR="00CB6AD2" w:rsidRPr="005E73EB" w:rsidRDefault="00CB6AD2" w:rsidP="00CB6AD2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السجل المدني</w:t>
            </w:r>
          </w:p>
        </w:tc>
        <w:tc>
          <w:tcPr>
            <w:tcW w:w="1474" w:type="dxa"/>
            <w:gridSpan w:val="2"/>
            <w:shd w:val="clear" w:color="auto" w:fill="F1F9F7"/>
          </w:tcPr>
          <w:p w14:paraId="560CAF1B" w14:textId="761069FA" w:rsidR="00CB6AD2" w:rsidRPr="005E73EB" w:rsidRDefault="00CB6AD2" w:rsidP="00CB6AD2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المرتبة</w:t>
            </w:r>
          </w:p>
        </w:tc>
        <w:tc>
          <w:tcPr>
            <w:tcW w:w="1651" w:type="dxa"/>
            <w:shd w:val="clear" w:color="auto" w:fill="F1F9F7"/>
          </w:tcPr>
          <w:p w14:paraId="7257F3FD" w14:textId="489DA103" w:rsidR="00CB6AD2" w:rsidRPr="00782F29" w:rsidRDefault="00782F29" w:rsidP="00CB6AD2">
            <w:pPr>
              <w:bidi/>
              <w:jc w:val="center"/>
              <w:rPr>
                <w:rFonts w:ascii="Sakkal Majalla" w:hAnsi="Sakkal Majalla" w:cs="PT Bold Heading"/>
                <w:sz w:val="20"/>
                <w:szCs w:val="20"/>
                <w:rtl/>
              </w:rPr>
            </w:pPr>
            <w:r w:rsidRPr="00782F29">
              <w:rPr>
                <w:rFonts w:ascii="Sakkal Majalla" w:hAnsi="Sakkal Majalla" w:cs="PT Bold Heading" w:hint="cs"/>
                <w:sz w:val="20"/>
                <w:szCs w:val="20"/>
                <w:rtl/>
              </w:rPr>
              <w:t>المسمى</w:t>
            </w:r>
            <w:r w:rsidR="00CB6AD2" w:rsidRPr="00782F29">
              <w:rPr>
                <w:rFonts w:ascii="Sakkal Majalla" w:hAnsi="Sakkal Majalla" w:cs="PT Bold Heading" w:hint="cs"/>
                <w:sz w:val="20"/>
                <w:szCs w:val="20"/>
                <w:rtl/>
              </w:rPr>
              <w:t xml:space="preserve"> الوظيفي</w:t>
            </w:r>
          </w:p>
        </w:tc>
        <w:tc>
          <w:tcPr>
            <w:tcW w:w="1043" w:type="dxa"/>
            <w:shd w:val="clear" w:color="auto" w:fill="F1F9F7"/>
          </w:tcPr>
          <w:p w14:paraId="333826A0" w14:textId="570028D2" w:rsidR="00CB6AD2" w:rsidRPr="005E73EB" w:rsidRDefault="00CB6AD2" w:rsidP="00CB6AD2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رقم الملف</w:t>
            </w:r>
          </w:p>
        </w:tc>
      </w:tr>
      <w:tr w:rsidR="00CB6AD2" w:rsidRPr="003410BB" w14:paraId="22C9F843" w14:textId="77777777" w:rsidTr="0036348A">
        <w:trPr>
          <w:jc w:val="center"/>
        </w:trPr>
        <w:tc>
          <w:tcPr>
            <w:tcW w:w="661" w:type="dxa"/>
            <w:shd w:val="clear" w:color="auto" w:fill="F1F9F7"/>
          </w:tcPr>
          <w:p w14:paraId="70597CD2" w14:textId="4495AF4B" w:rsidR="00CB6AD2" w:rsidRPr="005E73EB" w:rsidRDefault="001D3EA1" w:rsidP="001D3EA1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 w:rsidRPr="005E73EB">
              <w:rPr>
                <w:rFonts w:ascii="Sakkal Majalla" w:hAnsi="Sakkal Majalla" w:cs="PT Bold Heading" w:hint="cs"/>
                <w:rtl/>
              </w:rPr>
              <w:t>1</w:t>
            </w:r>
          </w:p>
        </w:tc>
        <w:tc>
          <w:tcPr>
            <w:tcW w:w="2978" w:type="dxa"/>
            <w:gridSpan w:val="3"/>
          </w:tcPr>
          <w:p w14:paraId="341666AC" w14:textId="2AEEEF3C" w:rsidR="00CB6AD2" w:rsidRPr="00D82554" w:rsidRDefault="00CB6AD2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GB"/>
              </w:rPr>
            </w:pPr>
          </w:p>
        </w:tc>
        <w:tc>
          <w:tcPr>
            <w:tcW w:w="2385" w:type="dxa"/>
            <w:gridSpan w:val="2"/>
          </w:tcPr>
          <w:p w14:paraId="5A6D9AFE" w14:textId="73C014E8" w:rsidR="00CB6AD2" w:rsidRPr="003410BB" w:rsidRDefault="00CB6AD2" w:rsidP="00CB6AD2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4" w:type="dxa"/>
            <w:gridSpan w:val="2"/>
          </w:tcPr>
          <w:p w14:paraId="39DFD931" w14:textId="0CFD7D64" w:rsidR="00CB6AD2" w:rsidRPr="003410BB" w:rsidRDefault="00CB6AD2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14:paraId="5B9BFB40" w14:textId="788B2453" w:rsidR="00CB6AD2" w:rsidRPr="006B29FD" w:rsidRDefault="00CB6AD2" w:rsidP="00CB6AD2">
            <w:pPr>
              <w:bidi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14:paraId="0A02A6E9" w14:textId="31A74191" w:rsidR="00CB6AD2" w:rsidRPr="003410BB" w:rsidRDefault="00CB6AD2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6B29FD" w:rsidRPr="003410BB" w14:paraId="16696F65" w14:textId="77777777" w:rsidTr="0036348A">
        <w:trPr>
          <w:jc w:val="center"/>
        </w:trPr>
        <w:tc>
          <w:tcPr>
            <w:tcW w:w="661" w:type="dxa"/>
            <w:shd w:val="clear" w:color="auto" w:fill="F1F9F7"/>
          </w:tcPr>
          <w:p w14:paraId="307029A4" w14:textId="65E320FF" w:rsidR="006B29FD" w:rsidRPr="005E73EB" w:rsidRDefault="006B29FD" w:rsidP="001D3EA1">
            <w:pPr>
              <w:bidi/>
              <w:jc w:val="center"/>
              <w:rPr>
                <w:rFonts w:ascii="Sakkal Majalla" w:hAnsi="Sakkal Majalla" w:cs="PT Bold Heading"/>
                <w:rtl/>
              </w:rPr>
            </w:pPr>
            <w:r>
              <w:rPr>
                <w:rFonts w:ascii="Sakkal Majalla" w:hAnsi="Sakkal Majalla" w:cs="PT Bold Heading" w:hint="cs"/>
                <w:rtl/>
              </w:rPr>
              <w:t>2</w:t>
            </w:r>
          </w:p>
        </w:tc>
        <w:tc>
          <w:tcPr>
            <w:tcW w:w="2978" w:type="dxa"/>
            <w:gridSpan w:val="3"/>
          </w:tcPr>
          <w:p w14:paraId="59FA393D" w14:textId="25CD7B12" w:rsidR="006B29FD" w:rsidRDefault="006B29FD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GB"/>
              </w:rPr>
            </w:pPr>
          </w:p>
        </w:tc>
        <w:tc>
          <w:tcPr>
            <w:tcW w:w="2385" w:type="dxa"/>
            <w:gridSpan w:val="2"/>
          </w:tcPr>
          <w:p w14:paraId="6F72CFFE" w14:textId="14413CFD" w:rsidR="006B29FD" w:rsidRDefault="006B29FD" w:rsidP="00CB6AD2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4" w:type="dxa"/>
            <w:gridSpan w:val="2"/>
          </w:tcPr>
          <w:p w14:paraId="22A246A0" w14:textId="3EC48579" w:rsidR="006B29FD" w:rsidRDefault="006B29FD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14:paraId="467C2BA3" w14:textId="1A9E1CD3" w:rsidR="006B29FD" w:rsidRDefault="006B29FD" w:rsidP="00CB6AD2">
            <w:pPr>
              <w:bidi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043" w:type="dxa"/>
          </w:tcPr>
          <w:p w14:paraId="24A2D8F2" w14:textId="2B5C9A74" w:rsidR="006B29FD" w:rsidRDefault="006B29FD" w:rsidP="00CB6AD2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3420CC" w:rsidRPr="003410BB" w14:paraId="15C6E7F4" w14:textId="77777777" w:rsidTr="0036348A">
        <w:trPr>
          <w:jc w:val="center"/>
        </w:trPr>
        <w:tc>
          <w:tcPr>
            <w:tcW w:w="1675" w:type="dxa"/>
            <w:gridSpan w:val="3"/>
            <w:shd w:val="clear" w:color="auto" w:fill="F1F9F7"/>
          </w:tcPr>
          <w:p w14:paraId="41EB3D98" w14:textId="317C9B75" w:rsidR="003420CC" w:rsidRPr="00F33CD4" w:rsidRDefault="003420CC" w:rsidP="005B1FE8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F33CD4">
              <w:rPr>
                <w:rFonts w:ascii="Sakkal Majalla" w:hAnsi="Sakkal Majalla" w:cs="PT Bold Heading" w:hint="cs"/>
                <w:rtl/>
              </w:rPr>
              <w:t>نوع المهمة</w:t>
            </w:r>
          </w:p>
        </w:tc>
        <w:tc>
          <w:tcPr>
            <w:tcW w:w="4349" w:type="dxa"/>
            <w:gridSpan w:val="3"/>
          </w:tcPr>
          <w:p w14:paraId="78A6BDB1" w14:textId="56F72E1D" w:rsidR="003420CC" w:rsidRPr="003410BB" w:rsidRDefault="003420CC" w:rsidP="00372822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4" w:type="dxa"/>
            <w:gridSpan w:val="2"/>
            <w:shd w:val="clear" w:color="auto" w:fill="F1F9F7"/>
          </w:tcPr>
          <w:p w14:paraId="2FC82876" w14:textId="60ADEFE0" w:rsidR="003420CC" w:rsidRPr="00F33CD4" w:rsidRDefault="003420CC" w:rsidP="005B1FE8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F33CD4">
              <w:rPr>
                <w:rFonts w:ascii="Sakkal Majalla" w:hAnsi="Sakkal Majalla" w:cs="PT Bold Heading" w:hint="cs"/>
                <w:rtl/>
              </w:rPr>
              <w:t>مدينة الانتداب</w:t>
            </w:r>
          </w:p>
        </w:tc>
        <w:tc>
          <w:tcPr>
            <w:tcW w:w="2694" w:type="dxa"/>
            <w:gridSpan w:val="2"/>
          </w:tcPr>
          <w:p w14:paraId="1D7B144F" w14:textId="387AE794" w:rsidR="003420CC" w:rsidRPr="003410BB" w:rsidRDefault="003420CC" w:rsidP="003420CC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3420CC" w:rsidRPr="003410BB" w14:paraId="2FF4812B" w14:textId="77777777" w:rsidTr="0036348A">
        <w:trPr>
          <w:jc w:val="center"/>
        </w:trPr>
        <w:tc>
          <w:tcPr>
            <w:tcW w:w="1675" w:type="dxa"/>
            <w:gridSpan w:val="3"/>
            <w:shd w:val="clear" w:color="auto" w:fill="F1F9F7"/>
          </w:tcPr>
          <w:p w14:paraId="3B82312E" w14:textId="1464A535" w:rsidR="003420CC" w:rsidRPr="00F33CD4" w:rsidRDefault="003420CC" w:rsidP="005B1FE8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bookmarkStart w:id="1" w:name="_GoBack"/>
            <w:r w:rsidRPr="00F33CD4">
              <w:rPr>
                <w:rFonts w:ascii="Sakkal Majalla" w:hAnsi="Sakkal Majalla" w:cs="PT Bold Heading" w:hint="cs"/>
                <w:rtl/>
              </w:rPr>
              <w:t>اعتباراً من</w:t>
            </w:r>
          </w:p>
        </w:tc>
        <w:tc>
          <w:tcPr>
            <w:tcW w:w="4349" w:type="dxa"/>
            <w:gridSpan w:val="3"/>
          </w:tcPr>
          <w:p w14:paraId="0CA57C31" w14:textId="1B346BFA" w:rsidR="003420CC" w:rsidRPr="003410BB" w:rsidRDefault="00D75C27" w:rsidP="00D75C27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00</w:t>
            </w:r>
            <w:r w:rsidR="00421C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/</w:t>
            </w:r>
            <w:r w:rsidR="006B29F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0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0</w:t>
            </w:r>
            <w:r w:rsidR="00421C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/1444هـ</w:t>
            </w:r>
          </w:p>
        </w:tc>
        <w:tc>
          <w:tcPr>
            <w:tcW w:w="1474" w:type="dxa"/>
            <w:gridSpan w:val="2"/>
            <w:shd w:val="clear" w:color="auto" w:fill="F1F9F7"/>
          </w:tcPr>
          <w:p w14:paraId="439A2C68" w14:textId="0BD85E49" w:rsidR="003420CC" w:rsidRPr="00F33CD4" w:rsidRDefault="003420CC" w:rsidP="005B1FE8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F33CD4">
              <w:rPr>
                <w:rFonts w:ascii="Sakkal Majalla" w:hAnsi="Sakkal Majalla" w:cs="PT Bold Heading" w:hint="cs"/>
                <w:rtl/>
              </w:rPr>
              <w:t>مدة المهمة</w:t>
            </w:r>
          </w:p>
        </w:tc>
        <w:tc>
          <w:tcPr>
            <w:tcW w:w="2694" w:type="dxa"/>
            <w:gridSpan w:val="2"/>
          </w:tcPr>
          <w:p w14:paraId="6789E3C9" w14:textId="5E12E75D" w:rsidR="003420CC" w:rsidRPr="003410BB" w:rsidRDefault="003420CC" w:rsidP="003420CC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bookmarkEnd w:id="1"/>
      <w:tr w:rsidR="00F97B1B" w:rsidRPr="003410BB" w14:paraId="1DC2271B" w14:textId="77777777" w:rsidTr="00F97B1B">
        <w:trPr>
          <w:jc w:val="center"/>
        </w:trPr>
        <w:tc>
          <w:tcPr>
            <w:tcW w:w="10192" w:type="dxa"/>
            <w:gridSpan w:val="10"/>
            <w:shd w:val="clear" w:color="auto" w:fill="auto"/>
          </w:tcPr>
          <w:p w14:paraId="2EA44178" w14:textId="77777777" w:rsidR="00E74F06" w:rsidRDefault="00E74F06" w:rsidP="00E74F06">
            <w:pPr>
              <w:bidi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F33CD4"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مع تأمين وسيلة نقل</w:t>
            </w:r>
          </w:p>
          <w:p w14:paraId="213F8AF2" w14:textId="337F2E89" w:rsidR="00F97B1B" w:rsidRPr="00F97B1B" w:rsidRDefault="00D75C27" w:rsidP="00E74F06">
            <w:pPr>
              <w:bidi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 w:rsidR="00E74F06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بدون تأمين </w:t>
            </w:r>
            <w:r w:rsidR="00A23F4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وسيلة</w:t>
            </w:r>
            <w:r w:rsidR="00E74F06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نقل</w:t>
            </w:r>
          </w:p>
        </w:tc>
      </w:tr>
      <w:tr w:rsidR="00134841" w:rsidRPr="003410BB" w14:paraId="5248EEFF" w14:textId="77777777" w:rsidTr="0036348A">
        <w:trPr>
          <w:trHeight w:val="486"/>
          <w:jc w:val="center"/>
        </w:trPr>
        <w:tc>
          <w:tcPr>
            <w:tcW w:w="1094" w:type="dxa"/>
            <w:gridSpan w:val="2"/>
            <w:shd w:val="clear" w:color="auto" w:fill="F1F9F7"/>
            <w:vAlign w:val="center"/>
          </w:tcPr>
          <w:p w14:paraId="7436B5EE" w14:textId="2A5EEBB9" w:rsidR="00134841" w:rsidRPr="00F729E1" w:rsidRDefault="00134841" w:rsidP="00134841">
            <w:pPr>
              <w:bidi/>
              <w:jc w:val="center"/>
              <w:rPr>
                <w:rFonts w:ascii="Sakkal Majalla" w:eastAsia="Calibri" w:hAnsi="Sakkal Majalla" w:cs="PT Bold Heading"/>
                <w:rtl/>
              </w:rPr>
            </w:pPr>
            <w:bookmarkStart w:id="2" w:name="_Hlk132034901"/>
            <w:r>
              <w:rPr>
                <w:rFonts w:ascii="Sakkal Majalla" w:eastAsia="Calibri" w:hAnsi="Sakkal Majalla" w:cs="PT Bold Heading" w:hint="cs"/>
                <w:rtl/>
              </w:rPr>
              <w:t>الاسم</w:t>
            </w:r>
          </w:p>
        </w:tc>
        <w:tc>
          <w:tcPr>
            <w:tcW w:w="4364" w:type="dxa"/>
            <w:gridSpan w:val="3"/>
            <w:shd w:val="clear" w:color="auto" w:fill="FFFFFF" w:themeFill="background1"/>
            <w:vAlign w:val="center"/>
          </w:tcPr>
          <w:p w14:paraId="68C91AA8" w14:textId="451F1236" w:rsidR="00134841" w:rsidRPr="00134841" w:rsidRDefault="00134841" w:rsidP="00782F29">
            <w:pPr>
              <w:bidi/>
              <w:rPr>
                <w:rFonts w:ascii="Sakkal Majalla" w:eastAsia="Calibri" w:hAnsi="Sakkal Majalla" w:cs="PT Bold Heading"/>
                <w:sz w:val="24"/>
                <w:szCs w:val="24"/>
                <w:rtl/>
              </w:rPr>
            </w:pPr>
          </w:p>
        </w:tc>
        <w:tc>
          <w:tcPr>
            <w:tcW w:w="931" w:type="dxa"/>
            <w:gridSpan w:val="2"/>
            <w:shd w:val="clear" w:color="auto" w:fill="F1F9F7"/>
            <w:vAlign w:val="center"/>
          </w:tcPr>
          <w:p w14:paraId="10527C8B" w14:textId="21CCC3F5" w:rsidR="00134841" w:rsidRPr="00F729E1" w:rsidRDefault="00134841" w:rsidP="00134841">
            <w:pPr>
              <w:bidi/>
              <w:jc w:val="center"/>
              <w:rPr>
                <w:rFonts w:ascii="Sakkal Majalla" w:eastAsia="Calibri" w:hAnsi="Sakkal Majalla" w:cs="PT Bold Heading"/>
                <w:rtl/>
              </w:rPr>
            </w:pPr>
            <w:r>
              <w:rPr>
                <w:rFonts w:ascii="Sakkal Majalla" w:eastAsia="Calibri" w:hAnsi="Sakkal Majalla" w:cs="PT Bold Heading" w:hint="cs"/>
                <w:rtl/>
              </w:rPr>
              <w:t>التوقيع</w:t>
            </w:r>
          </w:p>
        </w:tc>
        <w:tc>
          <w:tcPr>
            <w:tcW w:w="3803" w:type="dxa"/>
            <w:gridSpan w:val="3"/>
            <w:shd w:val="clear" w:color="auto" w:fill="FFFFFF" w:themeFill="background1"/>
            <w:vAlign w:val="center"/>
          </w:tcPr>
          <w:p w14:paraId="62C8F417" w14:textId="05EEFD55" w:rsidR="00134841" w:rsidRPr="00134841" w:rsidRDefault="00134841" w:rsidP="00134841">
            <w:pPr>
              <w:bidi/>
              <w:jc w:val="center"/>
              <w:rPr>
                <w:rFonts w:ascii="Sakkal Majalla" w:eastAsia="Calibri" w:hAnsi="Sakkal Majalla" w:cs="PT Bold Heading"/>
                <w:sz w:val="24"/>
                <w:szCs w:val="24"/>
                <w:rtl/>
              </w:rPr>
            </w:pPr>
          </w:p>
        </w:tc>
      </w:tr>
      <w:bookmarkEnd w:id="2"/>
    </w:tbl>
    <w:p w14:paraId="67729005" w14:textId="087CB927" w:rsidR="003410BB" w:rsidRPr="00F33CD4" w:rsidRDefault="003410BB" w:rsidP="003410BB">
      <w:pPr>
        <w:tabs>
          <w:tab w:val="left" w:pos="2260"/>
        </w:tabs>
        <w:jc w:val="center"/>
        <w:rPr>
          <w:rFonts w:cs="PT Bold Heading"/>
          <w:sz w:val="2"/>
          <w:szCs w:val="2"/>
        </w:rPr>
      </w:pPr>
    </w:p>
    <w:p w14:paraId="33D7D4A7" w14:textId="3064C85B" w:rsidR="00E0625F" w:rsidRPr="00F33CD4" w:rsidRDefault="00E0625F" w:rsidP="003410BB">
      <w:pPr>
        <w:tabs>
          <w:tab w:val="left" w:pos="2260"/>
        </w:tabs>
        <w:jc w:val="center"/>
        <w:rPr>
          <w:rFonts w:cs="PT Bold Heading"/>
          <w:sz w:val="2"/>
          <w:szCs w:val="2"/>
        </w:rPr>
      </w:pPr>
    </w:p>
    <w:tbl>
      <w:tblPr>
        <w:tblStyle w:val="4"/>
        <w:tblpPr w:leftFromText="180" w:rightFromText="180" w:vertAnchor="text" w:horzAnchor="margin" w:tblpXSpec="center" w:tblpY="107"/>
        <w:bidiVisual/>
        <w:tblW w:w="101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0"/>
        <w:gridCol w:w="4379"/>
        <w:gridCol w:w="11"/>
        <w:gridCol w:w="1118"/>
        <w:gridCol w:w="15"/>
        <w:gridCol w:w="2409"/>
      </w:tblGrid>
      <w:tr w:rsidR="003D045A" w14:paraId="10AE80E7" w14:textId="77777777" w:rsidTr="00EB292E">
        <w:trPr>
          <w:trHeight w:val="543"/>
        </w:trPr>
        <w:tc>
          <w:tcPr>
            <w:tcW w:w="2260" w:type="dxa"/>
            <w:vMerge w:val="restart"/>
            <w:shd w:val="clear" w:color="auto" w:fill="F1F9F7"/>
            <w:vAlign w:val="center"/>
          </w:tcPr>
          <w:bookmarkEnd w:id="0"/>
          <w:p w14:paraId="73452383" w14:textId="4EEECF8E" w:rsidR="003D045A" w:rsidRPr="00F33CD4" w:rsidRDefault="003D045A" w:rsidP="003D045A">
            <w:pPr>
              <w:bidi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F33CD4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رئيس الجامعة</w:t>
            </w:r>
          </w:p>
        </w:tc>
        <w:tc>
          <w:tcPr>
            <w:tcW w:w="7932" w:type="dxa"/>
            <w:gridSpan w:val="5"/>
          </w:tcPr>
          <w:p w14:paraId="3E705233" w14:textId="27694E3B" w:rsidR="003D045A" w:rsidRPr="00F33CD4" w:rsidRDefault="003D045A" w:rsidP="003D045A">
            <w:pPr>
              <w:bidi/>
              <w:rPr>
                <w:rFonts w:ascii="Sakkal Majalla" w:eastAsia="Calibri" w:hAnsi="Sakkal Majalla" w:cs="PT Bold Heading"/>
              </w:rPr>
            </w:pPr>
            <w:r w:rsidRPr="00F33CD4">
              <w:rPr>
                <w:rFonts w:ascii="Sakkal Majalla" w:eastAsia="Calibri" w:hAnsi="Sakkal Majalla" w:cs="PT Bold Heading"/>
                <w:rtl/>
              </w:rPr>
              <w:t>سعادة مدير عام التخطيط والميزانية</w:t>
            </w:r>
            <w:r w:rsidRPr="00F33CD4">
              <w:rPr>
                <w:rFonts w:ascii="Sakkal Majalla" w:eastAsia="Calibri" w:hAnsi="Sakkal Majalla" w:cs="PT Bold Heading"/>
                <w:rtl/>
              </w:rPr>
              <w:tab/>
            </w:r>
            <w:r w:rsidRPr="00F33CD4">
              <w:rPr>
                <w:rFonts w:ascii="Sakkal Majalla" w:eastAsia="Calibri" w:hAnsi="Sakkal Majalla" w:cs="PT Bold Heading" w:hint="cs"/>
                <w:rtl/>
              </w:rPr>
              <w:t xml:space="preserve">                                                                         </w:t>
            </w:r>
            <w:r>
              <w:rPr>
                <w:rFonts w:ascii="Sakkal Majalla" w:eastAsia="Calibri" w:hAnsi="Sakkal Majalla" w:cs="PT Bold Heading" w:hint="cs"/>
                <w:rtl/>
              </w:rPr>
              <w:t xml:space="preserve"> </w:t>
            </w:r>
            <w:r w:rsidRPr="00F33CD4">
              <w:rPr>
                <w:rFonts w:ascii="Sakkal Majalla" w:eastAsia="Calibri" w:hAnsi="Sakkal Majalla" w:cs="PT Bold Heading" w:hint="cs"/>
                <w:rtl/>
              </w:rPr>
              <w:t xml:space="preserve">  </w:t>
            </w:r>
            <w:r w:rsidRPr="00F33CD4">
              <w:rPr>
                <w:rFonts w:ascii="Sakkal Majalla" w:eastAsia="Calibri" w:hAnsi="Sakkal Majalla" w:cs="PT Bold Heading"/>
                <w:rtl/>
              </w:rPr>
              <w:t>حفظه الله</w:t>
            </w:r>
          </w:p>
          <w:p w14:paraId="760E40DF" w14:textId="77777777" w:rsidR="003D045A" w:rsidRPr="00F33CD4" w:rsidRDefault="003D045A" w:rsidP="003D045A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F33CD4">
              <w:rPr>
                <w:rFonts w:ascii="Sakkal Majalla" w:eastAsia="Calibri" w:hAnsi="Sakkal Majalla" w:cs="PT Bold Heading"/>
                <w:rtl/>
              </w:rPr>
              <w:t>السلام عليكم ورحمة الله وبركاته</w:t>
            </w:r>
          </w:p>
          <w:p w14:paraId="1BDB9CC1" w14:textId="486CF8E6" w:rsidR="003D045A" w:rsidRPr="00F33CD4" w:rsidRDefault="003D045A" w:rsidP="003D045A">
            <w:pPr>
              <w:bidi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F33CD4"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 w:rsidR="0016194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33CD4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مع الموافقة، في حال توفر الاعتماد المالي في مخصص الجهة، وفي حال غير ذلك نأمل إعادة الطلب لمقدمه</w:t>
            </w:r>
          </w:p>
          <w:p w14:paraId="531967C3" w14:textId="1FD4E29E" w:rsidR="003D045A" w:rsidRPr="004156EF" w:rsidRDefault="003D045A" w:rsidP="003D045A">
            <w:pPr>
              <w:bidi/>
              <w:rPr>
                <w:rFonts w:ascii="Sakkal Majalla" w:eastAsia="Calibri" w:hAnsi="Sakkal Majalla" w:cs="PT Bold Heading"/>
                <w:sz w:val="20"/>
                <w:szCs w:val="20"/>
                <w:rtl/>
              </w:rPr>
            </w:pPr>
            <w:r w:rsidRPr="00F33CD4"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 w:rsidR="0016194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33CD4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مع عدم الموافقة ......................</w:t>
            </w:r>
            <w:r w:rsidRPr="00F33CD4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....</w:t>
            </w:r>
            <w:r w:rsidRPr="00F33CD4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3D045A" w14:paraId="36A633F0" w14:textId="77777777" w:rsidTr="00EB292E">
        <w:trPr>
          <w:trHeight w:val="542"/>
        </w:trPr>
        <w:tc>
          <w:tcPr>
            <w:tcW w:w="2260" w:type="dxa"/>
            <w:vMerge/>
            <w:shd w:val="clear" w:color="auto" w:fill="F1F9F7"/>
            <w:vAlign w:val="center"/>
          </w:tcPr>
          <w:p w14:paraId="1193E853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4390" w:type="dxa"/>
            <w:gridSpan w:val="2"/>
            <w:vAlign w:val="center"/>
          </w:tcPr>
          <w:p w14:paraId="724479C9" w14:textId="39A4930A" w:rsidR="003D045A" w:rsidRPr="0036348A" w:rsidRDefault="003D045A" w:rsidP="00782F29">
            <w:pPr>
              <w:bidi/>
              <w:rPr>
                <w:rFonts w:ascii="Sakkal Majalla" w:eastAsia="Calibri" w:hAnsi="Sakkal Majalla" w:cs="PT Bold Heading"/>
                <w:rtl/>
              </w:rPr>
            </w:pPr>
            <w:r w:rsidRPr="0036348A">
              <w:rPr>
                <w:rFonts w:ascii="Sakkal Majalla" w:eastAsia="Calibri" w:hAnsi="Sakkal Majalla" w:cs="PT Bold Heading" w:hint="cs"/>
                <w:rtl/>
              </w:rPr>
              <w:t>أ.د عبدالرحمن بن هلال الطلحي</w:t>
            </w:r>
          </w:p>
        </w:tc>
        <w:tc>
          <w:tcPr>
            <w:tcW w:w="1133" w:type="dxa"/>
            <w:gridSpan w:val="2"/>
            <w:shd w:val="clear" w:color="auto" w:fill="F1F9F7"/>
            <w:vAlign w:val="center"/>
          </w:tcPr>
          <w:p w14:paraId="480118B8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PT Bold Heading"/>
                <w:sz w:val="20"/>
                <w:szCs w:val="20"/>
                <w:rtl/>
              </w:rPr>
            </w:pPr>
            <w:r w:rsidRPr="004156EF">
              <w:rPr>
                <w:rFonts w:ascii="Sakkal Majalla" w:eastAsia="Calibri" w:hAnsi="Sakkal Majalla" w:cs="PT Bold Heading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409" w:type="dxa"/>
            <w:vAlign w:val="center"/>
          </w:tcPr>
          <w:p w14:paraId="6D1E18B1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PT Bold Heading"/>
                <w:sz w:val="20"/>
                <w:szCs w:val="20"/>
                <w:rtl/>
              </w:rPr>
            </w:pPr>
          </w:p>
        </w:tc>
      </w:tr>
      <w:tr w:rsidR="003D045A" w14:paraId="2AE45F4A" w14:textId="77777777" w:rsidTr="00EB292E">
        <w:trPr>
          <w:trHeight w:val="1010"/>
        </w:trPr>
        <w:tc>
          <w:tcPr>
            <w:tcW w:w="2260" w:type="dxa"/>
            <w:vMerge w:val="restart"/>
            <w:shd w:val="clear" w:color="auto" w:fill="F1F9F7"/>
            <w:vAlign w:val="center"/>
          </w:tcPr>
          <w:p w14:paraId="74FFAF8A" w14:textId="77777777" w:rsidR="003D045A" w:rsidRPr="00F33CD4" w:rsidRDefault="003D045A" w:rsidP="003D045A">
            <w:pPr>
              <w:bidi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F33CD4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مدير عام </w:t>
            </w:r>
          </w:p>
          <w:p w14:paraId="6418E34F" w14:textId="2EAE6FB1" w:rsidR="003D045A" w:rsidRPr="00F33CD4" w:rsidRDefault="003D045A" w:rsidP="003D045A">
            <w:pPr>
              <w:bidi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F33CD4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التخطيط والميزانية</w:t>
            </w:r>
          </w:p>
        </w:tc>
        <w:tc>
          <w:tcPr>
            <w:tcW w:w="7932" w:type="dxa"/>
            <w:gridSpan w:val="5"/>
          </w:tcPr>
          <w:p w14:paraId="5C14C408" w14:textId="77777777" w:rsidR="003D045A" w:rsidRPr="004156EF" w:rsidRDefault="003D045A" w:rsidP="003D045A">
            <w:pPr>
              <w:bidi/>
              <w:rPr>
                <w:rFonts w:ascii="Sakkal Majalla" w:eastAsia="Calibri" w:hAnsi="Sakkal Majalla" w:cs="PT Bold Heading"/>
              </w:rPr>
            </w:pPr>
            <w:r w:rsidRPr="004156EF">
              <w:rPr>
                <w:rFonts w:ascii="Sakkal Majalla" w:eastAsia="Calibri" w:hAnsi="Sakkal Majalla" w:cs="PT Bold Heading"/>
                <w:rtl/>
              </w:rPr>
              <w:t xml:space="preserve">سعادة </w:t>
            </w:r>
            <w:r w:rsidRPr="004156EF">
              <w:rPr>
                <w:rFonts w:ascii="Sakkal Majalla" w:eastAsia="Calibri" w:hAnsi="Sakkal Majalla" w:cs="PT Bold Heading" w:hint="cs"/>
                <w:rtl/>
              </w:rPr>
              <w:t xml:space="preserve">مدير عام الموارد البشرية                   </w:t>
            </w:r>
            <w:r w:rsidRPr="004156EF">
              <w:rPr>
                <w:rFonts w:ascii="Sakkal Majalla" w:eastAsia="Calibri" w:hAnsi="Sakkal Majalla" w:cs="PT Bold Heading"/>
                <w:rtl/>
              </w:rPr>
              <w:tab/>
            </w:r>
            <w:r w:rsidRPr="004156EF">
              <w:rPr>
                <w:rFonts w:ascii="Sakkal Majalla" w:eastAsia="Calibri" w:hAnsi="Sakkal Majalla" w:cs="PT Bold Heading" w:hint="cs"/>
                <w:rtl/>
              </w:rPr>
              <w:t xml:space="preserve">                                                          </w:t>
            </w:r>
            <w:r>
              <w:rPr>
                <w:rFonts w:ascii="Sakkal Majalla" w:eastAsia="Calibri" w:hAnsi="Sakkal Majalla" w:cs="PT Bold Heading" w:hint="cs"/>
                <w:rtl/>
              </w:rPr>
              <w:t xml:space="preserve"> </w:t>
            </w:r>
            <w:r w:rsidRPr="004156EF">
              <w:rPr>
                <w:rFonts w:ascii="Sakkal Majalla" w:eastAsia="Calibri" w:hAnsi="Sakkal Majalla" w:cs="PT Bold Heading" w:hint="cs"/>
                <w:rtl/>
              </w:rPr>
              <w:t xml:space="preserve">   </w:t>
            </w:r>
            <w:r w:rsidRPr="004156EF">
              <w:rPr>
                <w:rFonts w:ascii="Sakkal Majalla" w:eastAsia="Calibri" w:hAnsi="Sakkal Majalla" w:cs="PT Bold Heading"/>
                <w:rtl/>
              </w:rPr>
              <w:t>حفظه الله</w:t>
            </w:r>
          </w:p>
          <w:p w14:paraId="23B13C8D" w14:textId="77777777" w:rsidR="003D045A" w:rsidRPr="004156EF" w:rsidRDefault="003D045A" w:rsidP="003D045A">
            <w:pPr>
              <w:bidi/>
              <w:rPr>
                <w:rFonts w:ascii="Sakkal Majalla" w:eastAsia="Calibri" w:hAnsi="Sakkal Majalla" w:cs="PT Bold Heading"/>
                <w:rtl/>
              </w:rPr>
            </w:pPr>
            <w:r w:rsidRPr="004156EF">
              <w:rPr>
                <w:rFonts w:ascii="Sakkal Majalla" w:eastAsia="Calibri" w:hAnsi="Sakkal Majalla" w:cs="PT Bold Heading"/>
                <w:rtl/>
              </w:rPr>
              <w:t>السلام عليكم ورحمة الله وبركاته</w:t>
            </w:r>
          </w:p>
          <w:p w14:paraId="616CB84D" w14:textId="77777777" w:rsidR="003D045A" w:rsidRPr="004156EF" w:rsidRDefault="003D045A" w:rsidP="003D045A">
            <w:pPr>
              <w:bidi/>
              <w:rPr>
                <w:rFonts w:ascii="Sakkal Majalla" w:eastAsia="Calibri" w:hAnsi="Sakkal Majalla" w:cs="PT Bold Heading"/>
                <w:sz w:val="24"/>
                <w:szCs w:val="24"/>
                <w:rtl/>
              </w:rPr>
            </w:pPr>
            <w:r w:rsidRPr="004156EF"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 w:rsidRPr="004156E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مع الموافقة، نأمل إكمال اللازم حسب النظام</w:t>
            </w:r>
          </w:p>
          <w:p w14:paraId="203BA2E1" w14:textId="22E73BF7" w:rsidR="003D045A" w:rsidRPr="004156EF" w:rsidRDefault="003D045A" w:rsidP="003D045A">
            <w:pPr>
              <w:bidi/>
              <w:rPr>
                <w:rFonts w:cs="PT Bold Heading"/>
                <w:noProof/>
                <w:rtl/>
              </w:rPr>
            </w:pPr>
            <w:r w:rsidRPr="004156EF">
              <w:rPr>
                <w:rFonts w:ascii="Sakkal Majalla" w:eastAsia="Calibri" w:hAnsi="Sakkal Majalla" w:cs="Sakkal Majalla"/>
                <w:sz w:val="24"/>
                <w:szCs w:val="24"/>
              </w:rPr>
              <w:sym w:font="Wingdings 2" w:char="F0A3"/>
            </w:r>
            <w:r w:rsidRPr="004156EF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مع عدم الموافقة .............................................</w:t>
            </w:r>
          </w:p>
        </w:tc>
      </w:tr>
      <w:tr w:rsidR="003D045A" w:rsidRPr="00F729E1" w14:paraId="22E9605E" w14:textId="77777777" w:rsidTr="00EB292E">
        <w:trPr>
          <w:trHeight w:val="555"/>
        </w:trPr>
        <w:tc>
          <w:tcPr>
            <w:tcW w:w="2260" w:type="dxa"/>
            <w:vMerge/>
            <w:shd w:val="clear" w:color="auto" w:fill="F1F9F7"/>
            <w:vAlign w:val="center"/>
          </w:tcPr>
          <w:p w14:paraId="162873A6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4379" w:type="dxa"/>
            <w:vAlign w:val="center"/>
          </w:tcPr>
          <w:p w14:paraId="28E97203" w14:textId="77777777" w:rsidR="003D045A" w:rsidRPr="0036348A" w:rsidRDefault="003D045A" w:rsidP="00782F29">
            <w:pPr>
              <w:bidi/>
              <w:rPr>
                <w:rFonts w:ascii="Sakkal Majalla" w:eastAsia="Calibri" w:hAnsi="Sakkal Majalla" w:cs="PT Bold Heading"/>
                <w:rtl/>
              </w:rPr>
            </w:pPr>
            <w:r w:rsidRPr="0036348A">
              <w:rPr>
                <w:rFonts w:ascii="Sakkal Majalla" w:eastAsia="Calibri" w:hAnsi="Sakkal Majalla" w:cs="PT Bold Heading" w:hint="cs"/>
                <w:rtl/>
              </w:rPr>
              <w:t>أ. عبدالله بن عبدالرحمن الحركان</w:t>
            </w:r>
          </w:p>
        </w:tc>
        <w:tc>
          <w:tcPr>
            <w:tcW w:w="1129" w:type="dxa"/>
            <w:gridSpan w:val="2"/>
            <w:shd w:val="clear" w:color="auto" w:fill="F1F9F7"/>
            <w:vAlign w:val="center"/>
          </w:tcPr>
          <w:p w14:paraId="1EC7943D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PT Bold Heading"/>
                <w:sz w:val="20"/>
                <w:szCs w:val="20"/>
                <w:rtl/>
              </w:rPr>
            </w:pPr>
            <w:r w:rsidRPr="004156EF">
              <w:rPr>
                <w:rFonts w:ascii="Sakkal Majalla" w:eastAsia="Calibri" w:hAnsi="Sakkal Majalla" w:cs="PT Bold Heading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424" w:type="dxa"/>
            <w:gridSpan w:val="2"/>
            <w:vAlign w:val="center"/>
          </w:tcPr>
          <w:p w14:paraId="698EB602" w14:textId="77777777" w:rsidR="003D045A" w:rsidRPr="004156EF" w:rsidRDefault="003D045A" w:rsidP="003D045A">
            <w:pPr>
              <w:bidi/>
              <w:jc w:val="center"/>
              <w:rPr>
                <w:rFonts w:ascii="Sakkal Majalla" w:eastAsia="Calibri" w:hAnsi="Sakkal Majalla" w:cs="PT Bold Heading"/>
                <w:sz w:val="20"/>
                <w:szCs w:val="20"/>
                <w:rtl/>
              </w:rPr>
            </w:pPr>
          </w:p>
        </w:tc>
      </w:tr>
    </w:tbl>
    <w:p w14:paraId="31F400C5" w14:textId="1A989A5B" w:rsidR="00057503" w:rsidRPr="00057503" w:rsidRDefault="00057503" w:rsidP="00D16C14">
      <w:pPr>
        <w:tabs>
          <w:tab w:val="left" w:pos="2260"/>
        </w:tabs>
        <w:rPr>
          <w:rFonts w:cs="PT Bold Heading"/>
          <w:sz w:val="6"/>
          <w:szCs w:val="6"/>
        </w:rPr>
      </w:pPr>
    </w:p>
    <w:sectPr w:rsidR="00057503" w:rsidRPr="00057503" w:rsidSect="003420CC">
      <w:headerReference w:type="default" r:id="rId7"/>
      <w:type w:val="continuous"/>
      <w:pgSz w:w="11906" w:h="16838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0562" w14:textId="77777777" w:rsidR="00A35901" w:rsidRDefault="00A35901" w:rsidP="00CB6AD2">
      <w:r>
        <w:separator/>
      </w:r>
    </w:p>
  </w:endnote>
  <w:endnote w:type="continuationSeparator" w:id="0">
    <w:p w14:paraId="6C64F84C" w14:textId="77777777" w:rsidR="00A35901" w:rsidRDefault="00A35901" w:rsidP="00C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0B5C" w14:textId="77777777" w:rsidR="00A35901" w:rsidRDefault="00A35901" w:rsidP="00CB6AD2">
      <w:r>
        <w:separator/>
      </w:r>
    </w:p>
  </w:footnote>
  <w:footnote w:type="continuationSeparator" w:id="0">
    <w:p w14:paraId="43E99C17" w14:textId="77777777" w:rsidR="00A35901" w:rsidRDefault="00A35901" w:rsidP="00CB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A94A" w14:textId="775BD91C" w:rsidR="008C1B90" w:rsidRDefault="008C1B90">
    <w:pPr>
      <w:pStyle w:val="a6"/>
    </w:pPr>
    <w:r w:rsidRPr="008C1B90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19A4F120" wp14:editId="0611B8C0">
          <wp:simplePos x="0" y="0"/>
          <wp:positionH relativeFrom="margin">
            <wp:posOffset>-1144270</wp:posOffset>
          </wp:positionH>
          <wp:positionV relativeFrom="paragraph">
            <wp:posOffset>-438150</wp:posOffset>
          </wp:positionV>
          <wp:extent cx="7553325" cy="10674985"/>
          <wp:effectExtent l="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7854"/>
    <w:multiLevelType w:val="hybridMultilevel"/>
    <w:tmpl w:val="1AFC9C28"/>
    <w:lvl w:ilvl="0" w:tplc="330803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57D5"/>
    <w:multiLevelType w:val="hybridMultilevel"/>
    <w:tmpl w:val="DDA21B2E"/>
    <w:lvl w:ilvl="0" w:tplc="91224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1FA8"/>
    <w:multiLevelType w:val="hybridMultilevel"/>
    <w:tmpl w:val="35F8EC2A"/>
    <w:lvl w:ilvl="0" w:tplc="F70C28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1"/>
    <w:rsid w:val="00044F38"/>
    <w:rsid w:val="00057503"/>
    <w:rsid w:val="00075277"/>
    <w:rsid w:val="000934C1"/>
    <w:rsid w:val="000D0607"/>
    <w:rsid w:val="001055CB"/>
    <w:rsid w:val="00134841"/>
    <w:rsid w:val="00161945"/>
    <w:rsid w:val="00184CE8"/>
    <w:rsid w:val="001B45E0"/>
    <w:rsid w:val="001D3EA1"/>
    <w:rsid w:val="001E7AAF"/>
    <w:rsid w:val="00226068"/>
    <w:rsid w:val="00246C13"/>
    <w:rsid w:val="002819C8"/>
    <w:rsid w:val="00281DDE"/>
    <w:rsid w:val="00297B7D"/>
    <w:rsid w:val="002A39F8"/>
    <w:rsid w:val="002D080B"/>
    <w:rsid w:val="002F11C5"/>
    <w:rsid w:val="003410BB"/>
    <w:rsid w:val="003420CC"/>
    <w:rsid w:val="003431F1"/>
    <w:rsid w:val="0035298E"/>
    <w:rsid w:val="0036348A"/>
    <w:rsid w:val="00365E7B"/>
    <w:rsid w:val="00372822"/>
    <w:rsid w:val="003B4D95"/>
    <w:rsid w:val="003D045A"/>
    <w:rsid w:val="003F5073"/>
    <w:rsid w:val="004156EF"/>
    <w:rsid w:val="00415AFA"/>
    <w:rsid w:val="00421C8A"/>
    <w:rsid w:val="00452EE1"/>
    <w:rsid w:val="00457EDA"/>
    <w:rsid w:val="004B50A5"/>
    <w:rsid w:val="0051693E"/>
    <w:rsid w:val="005B1FE8"/>
    <w:rsid w:val="005E73EB"/>
    <w:rsid w:val="00692B43"/>
    <w:rsid w:val="0069651E"/>
    <w:rsid w:val="006A1310"/>
    <w:rsid w:val="006B29FD"/>
    <w:rsid w:val="006C72C4"/>
    <w:rsid w:val="006C75F8"/>
    <w:rsid w:val="006D7A41"/>
    <w:rsid w:val="00702DBB"/>
    <w:rsid w:val="0071628D"/>
    <w:rsid w:val="007429ED"/>
    <w:rsid w:val="00782F29"/>
    <w:rsid w:val="007A0288"/>
    <w:rsid w:val="007C7420"/>
    <w:rsid w:val="007E34B9"/>
    <w:rsid w:val="00824F36"/>
    <w:rsid w:val="0084462F"/>
    <w:rsid w:val="00876E99"/>
    <w:rsid w:val="008C09F1"/>
    <w:rsid w:val="008C1B90"/>
    <w:rsid w:val="00922CA7"/>
    <w:rsid w:val="00957B3B"/>
    <w:rsid w:val="0097144A"/>
    <w:rsid w:val="009774B2"/>
    <w:rsid w:val="009A46A4"/>
    <w:rsid w:val="009C6C3F"/>
    <w:rsid w:val="009E13BC"/>
    <w:rsid w:val="009F464F"/>
    <w:rsid w:val="00A21F0C"/>
    <w:rsid w:val="00A23F45"/>
    <w:rsid w:val="00A32013"/>
    <w:rsid w:val="00A35901"/>
    <w:rsid w:val="00A6584D"/>
    <w:rsid w:val="00A80887"/>
    <w:rsid w:val="00AD0E51"/>
    <w:rsid w:val="00AF1374"/>
    <w:rsid w:val="00AF4002"/>
    <w:rsid w:val="00B3075E"/>
    <w:rsid w:val="00B42EC0"/>
    <w:rsid w:val="00B97023"/>
    <w:rsid w:val="00BB5E3A"/>
    <w:rsid w:val="00BD7C7A"/>
    <w:rsid w:val="00C41875"/>
    <w:rsid w:val="00C761E1"/>
    <w:rsid w:val="00CB6AD2"/>
    <w:rsid w:val="00CF39CE"/>
    <w:rsid w:val="00D16C14"/>
    <w:rsid w:val="00D334C0"/>
    <w:rsid w:val="00D640BE"/>
    <w:rsid w:val="00D75C27"/>
    <w:rsid w:val="00D82554"/>
    <w:rsid w:val="00DB37CB"/>
    <w:rsid w:val="00DE18A6"/>
    <w:rsid w:val="00E0625F"/>
    <w:rsid w:val="00E74F06"/>
    <w:rsid w:val="00E75BA1"/>
    <w:rsid w:val="00E94281"/>
    <w:rsid w:val="00EB292E"/>
    <w:rsid w:val="00EE2185"/>
    <w:rsid w:val="00F33CD4"/>
    <w:rsid w:val="00F36057"/>
    <w:rsid w:val="00F729E1"/>
    <w:rsid w:val="00F808BC"/>
    <w:rsid w:val="00F84CC9"/>
    <w:rsid w:val="00F97B1B"/>
    <w:rsid w:val="00FC6B9F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FE86B"/>
  <w15:docId w15:val="{315B9FC3-47AF-4593-AF48-5346A35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شبكة جدول1"/>
    <w:basedOn w:val="a1"/>
    <w:next w:val="a5"/>
    <w:uiPriority w:val="39"/>
    <w:rsid w:val="003B4D9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B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39"/>
    <w:rsid w:val="003410B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39"/>
    <w:rsid w:val="00E0625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5"/>
    <w:uiPriority w:val="39"/>
    <w:rsid w:val="00E0625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a1"/>
    <w:next w:val="a5"/>
    <w:uiPriority w:val="39"/>
    <w:rsid w:val="00F3605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5"/>
    <w:uiPriority w:val="39"/>
    <w:rsid w:val="000575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5"/>
    <w:uiPriority w:val="39"/>
    <w:rsid w:val="000575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5"/>
    <w:uiPriority w:val="39"/>
    <w:rsid w:val="009F464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B6A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CB6AD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0"/>
    <w:uiPriority w:val="99"/>
    <w:unhideWhenUsed/>
    <w:rsid w:val="00CB6A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CB6AD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FD5658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D565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 Ibrahim</dc:creator>
  <cp:lastModifiedBy>محمد الحربي</cp:lastModifiedBy>
  <cp:revision>14</cp:revision>
  <cp:lastPrinted>2023-06-11T10:58:00Z</cp:lastPrinted>
  <dcterms:created xsi:type="dcterms:W3CDTF">2023-04-27T08:54:00Z</dcterms:created>
  <dcterms:modified xsi:type="dcterms:W3CDTF">2023-07-05T08:46:00Z</dcterms:modified>
</cp:coreProperties>
</file>